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D270" w14:textId="77777777" w:rsidR="005C41A5" w:rsidRPr="00EE5533" w:rsidRDefault="00EE5533">
      <w:p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>10 July 2019 AAPS Officer Meeting Minutes</w:t>
      </w:r>
    </w:p>
    <w:p w14:paraId="64D9DA51" w14:textId="77777777" w:rsidR="00EE5533" w:rsidRPr="00EE5533" w:rsidRDefault="00EE5533">
      <w:pPr>
        <w:rPr>
          <w:rFonts w:ascii="Times New Roman" w:hAnsi="Times New Roman" w:cs="Times New Roman"/>
        </w:rPr>
      </w:pPr>
    </w:p>
    <w:p w14:paraId="14994825" w14:textId="6122E1BA" w:rsidR="00EE5533" w:rsidRPr="00EE5533" w:rsidRDefault="00EE5533" w:rsidP="00EE5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>Financial Report</w:t>
      </w:r>
    </w:p>
    <w:p w14:paraId="123A8B18" w14:textId="3385872D" w:rsidR="00EE5533" w:rsidRPr="00EE5533" w:rsidRDefault="00EE5533" w:rsidP="00EE5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>Positive ~$2,000. Should look at doing some events soon.</w:t>
      </w:r>
    </w:p>
    <w:p w14:paraId="249F8E82" w14:textId="421C028D" w:rsidR="00EE5533" w:rsidRPr="00EE5533" w:rsidRDefault="00EE5533" w:rsidP="00EE5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>White Coat Ceremony</w:t>
      </w:r>
    </w:p>
    <w:p w14:paraId="479ABBCE" w14:textId="5B6A1214" w:rsidR="00EE5533" w:rsidRPr="00EE5533" w:rsidRDefault="00EE5533" w:rsidP="00EE5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 xml:space="preserve">2 </w:t>
      </w:r>
      <w:proofErr w:type="spellStart"/>
      <w:r w:rsidRPr="00EE5533">
        <w:rPr>
          <w:rFonts w:ascii="Times New Roman" w:hAnsi="Times New Roman" w:cs="Times New Roman"/>
        </w:rPr>
        <w:t>Pharm.D</w:t>
      </w:r>
      <w:proofErr w:type="spellEnd"/>
      <w:r w:rsidRPr="00EE5533">
        <w:rPr>
          <w:rFonts w:ascii="Times New Roman" w:hAnsi="Times New Roman" w:cs="Times New Roman"/>
        </w:rPr>
        <w:t xml:space="preserve">/2 </w:t>
      </w:r>
      <w:proofErr w:type="spellStart"/>
      <w:proofErr w:type="gramStart"/>
      <w:r w:rsidRPr="00EE5533">
        <w:rPr>
          <w:rFonts w:ascii="Times New Roman" w:hAnsi="Times New Roman" w:cs="Times New Roman"/>
        </w:rPr>
        <w:t>Ph.D</w:t>
      </w:r>
      <w:proofErr w:type="spellEnd"/>
      <w:proofErr w:type="gramEnd"/>
      <w:r w:rsidRPr="00EE5533">
        <w:rPr>
          <w:rFonts w:ascii="Times New Roman" w:hAnsi="Times New Roman" w:cs="Times New Roman"/>
        </w:rPr>
        <w:t xml:space="preserve"> speakers</w:t>
      </w:r>
    </w:p>
    <w:p w14:paraId="0F447551" w14:textId="378E2BBE" w:rsidR="00EE5533" w:rsidRPr="00EE5533" w:rsidRDefault="00EE5533" w:rsidP="00EE5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 xml:space="preserve">No honor </w:t>
      </w:r>
      <w:proofErr w:type="gramStart"/>
      <w:r w:rsidRPr="00EE5533">
        <w:rPr>
          <w:rFonts w:ascii="Times New Roman" w:hAnsi="Times New Roman" w:cs="Times New Roman"/>
        </w:rPr>
        <w:t>code</w:t>
      </w:r>
      <w:proofErr w:type="gramEnd"/>
    </w:p>
    <w:p w14:paraId="6430F023" w14:textId="0A24073F" w:rsidR="00EE5533" w:rsidRPr="00EE5533" w:rsidRDefault="00EE5533" w:rsidP="00EE5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>No evening reception afterwards</w:t>
      </w:r>
    </w:p>
    <w:p w14:paraId="2336B98E" w14:textId="484C52CC" w:rsidR="00EE5533" w:rsidRPr="00EE5533" w:rsidRDefault="00EE5533" w:rsidP="00EE5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E5533">
        <w:rPr>
          <w:rFonts w:ascii="Times New Roman" w:hAnsi="Times New Roman" w:cs="Times New Roman"/>
        </w:rPr>
        <w:t>“Swag Bag” for incoming students</w:t>
      </w:r>
    </w:p>
    <w:p w14:paraId="10575083" w14:textId="1F672A70" w:rsidR="00EE5533" w:rsidRPr="00EE5533" w:rsidRDefault="00EE5533" w:rsidP="00EE5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E5533">
        <w:rPr>
          <w:rFonts w:ascii="Times New Roman" w:eastAsia="Times New Roman" w:hAnsi="Times New Roman" w:cs="Times New Roman"/>
        </w:rPr>
        <w:t>Graduate Program Executive Committee</w:t>
      </w:r>
    </w:p>
    <w:p w14:paraId="53D3C834" w14:textId="57E6C9EB" w:rsidR="00EE5533" w:rsidRPr="00EE5533" w:rsidRDefault="00EE5533" w:rsidP="00EE55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E5533">
        <w:rPr>
          <w:rFonts w:ascii="Times New Roman" w:eastAsia="Times New Roman" w:hAnsi="Times New Roman" w:cs="Times New Roman"/>
        </w:rPr>
        <w:t>Will have update in August</w:t>
      </w:r>
    </w:p>
    <w:p w14:paraId="33EDBCBC" w14:textId="4676184D" w:rsidR="00EE5533" w:rsidRPr="00EE5533" w:rsidRDefault="00EE5533" w:rsidP="00EE5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E5533">
        <w:rPr>
          <w:rFonts w:ascii="Times New Roman" w:eastAsia="Times New Roman" w:hAnsi="Times New Roman" w:cs="Times New Roman"/>
        </w:rPr>
        <w:t>Scavenger Hunt</w:t>
      </w:r>
    </w:p>
    <w:p w14:paraId="462C6C27" w14:textId="7AC84DE3" w:rsidR="00EE5533" w:rsidRDefault="00EE5533" w:rsidP="00EE55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EE5533">
        <w:rPr>
          <w:rFonts w:ascii="Times New Roman" w:eastAsia="Times New Roman" w:hAnsi="Times New Roman" w:cs="Times New Roman"/>
        </w:rPr>
        <w:t>Will have update in August</w:t>
      </w:r>
    </w:p>
    <w:p w14:paraId="71610083" w14:textId="252DAEFB" w:rsidR="009B5916" w:rsidRDefault="009B5916" w:rsidP="00EE55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Transferable trophy for winner</w:t>
      </w:r>
      <w:r w:rsidR="005055EC">
        <w:rPr>
          <w:rFonts w:ascii="Times New Roman" w:eastAsia="Times New Roman" w:hAnsi="Times New Roman" w:cs="Times New Roman"/>
        </w:rPr>
        <w:t xml:space="preserve">. Maddie Stewart will talk with </w:t>
      </w:r>
      <w:proofErr w:type="spellStart"/>
      <w:r w:rsidR="005055EC">
        <w:rPr>
          <w:rFonts w:ascii="Times New Roman" w:eastAsia="Times New Roman" w:hAnsi="Times New Roman" w:cs="Times New Roman"/>
        </w:rPr>
        <w:t>Catina</w:t>
      </w:r>
      <w:proofErr w:type="spellEnd"/>
      <w:r w:rsidR="005055EC">
        <w:rPr>
          <w:rFonts w:ascii="Times New Roman" w:eastAsia="Times New Roman" w:hAnsi="Times New Roman" w:cs="Times New Roman"/>
        </w:rPr>
        <w:t>.</w:t>
      </w:r>
    </w:p>
    <w:p w14:paraId="649E93B2" w14:textId="32A29232" w:rsidR="00565D87" w:rsidRPr="00EE5533" w:rsidRDefault="00565D87" w:rsidP="00EE553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Tentative dat</w:t>
      </w:r>
      <w:r w:rsidR="00F64A70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, August 21</w:t>
      </w:r>
    </w:p>
    <w:p w14:paraId="470AF349" w14:textId="2F94CAE2" w:rsidR="00EE5533" w:rsidRDefault="00565D87" w:rsidP="00EE5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 to school Trivia</w:t>
      </w:r>
    </w:p>
    <w:p w14:paraId="158B89AF" w14:textId="6BD08A01" w:rsidR="00565D87" w:rsidRDefault="00565D87" w:rsidP="00F8295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28</w:t>
      </w:r>
    </w:p>
    <w:p w14:paraId="3A4B298C" w14:textId="50B3A36E" w:rsidR="0059148F" w:rsidRDefault="0059148F" w:rsidP="005914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Merchandise Fundraiser</w:t>
      </w:r>
    </w:p>
    <w:p w14:paraId="16919558" w14:textId="3D7680F6" w:rsidR="0059148F" w:rsidRDefault="0059148F" w:rsidP="005914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Merchandise finalized</w:t>
      </w:r>
    </w:p>
    <w:p w14:paraId="25C0BCBD" w14:textId="5ADA939F" w:rsidR="0059148F" w:rsidRDefault="0059148F" w:rsidP="005914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 starts orientation week for 3 weeks</w:t>
      </w:r>
    </w:p>
    <w:p w14:paraId="0E5E15A7" w14:textId="43968D4D" w:rsidR="0059148F" w:rsidRDefault="0059148F" w:rsidP="005914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 Tours</w:t>
      </w:r>
    </w:p>
    <w:p w14:paraId="01B7A80E" w14:textId="50EF7FDE" w:rsidR="0059148F" w:rsidRDefault="0059148F" w:rsidP="005914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</w:t>
      </w:r>
      <w:r w:rsidRPr="0059148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21</w:t>
      </w:r>
      <w:r w:rsidRPr="0059148F">
        <w:rPr>
          <w:rFonts w:ascii="Times New Roman" w:eastAsia="Times New Roman" w:hAnsi="Times New Roman" w:cs="Times New Roman"/>
          <w:vertAlign w:val="superscript"/>
        </w:rPr>
        <w:t>st</w:t>
      </w:r>
      <w:r w:rsidR="004B5181">
        <w:rPr>
          <w:rFonts w:ascii="Times New Roman" w:eastAsia="Times New Roman" w:hAnsi="Times New Roman" w:cs="Times New Roman"/>
        </w:rPr>
        <w:t xml:space="preserve"> tentative dates</w:t>
      </w:r>
    </w:p>
    <w:p w14:paraId="50A043A2" w14:textId="7E3BDA37" w:rsidR="0059148F" w:rsidRDefault="004B5181" w:rsidP="005914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short tours may be an issue. Longer tours and/or presentations may be negotiated.</w:t>
      </w:r>
    </w:p>
    <w:p w14:paraId="592F72E1" w14:textId="72390C6C" w:rsidR="004B5181" w:rsidRDefault="004B5181" w:rsidP="005914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Considering Catalent and CTI as well</w:t>
      </w:r>
    </w:p>
    <w:p w14:paraId="119E76FC" w14:textId="58E13170" w:rsidR="004B5181" w:rsidRDefault="004B5181" w:rsidP="005914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decide who is organizing a trip</w:t>
      </w:r>
    </w:p>
    <w:p w14:paraId="52326E7A" w14:textId="0F79C614" w:rsidR="004B5181" w:rsidRDefault="004B5181" w:rsidP="004B51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Speakers</w:t>
      </w:r>
    </w:p>
    <w:p w14:paraId="4DB09D12" w14:textId="217DB8EA" w:rsidR="004B5181" w:rsidRDefault="004B5181" w:rsidP="004B518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Wang has not responded, may need to be replaced</w:t>
      </w:r>
    </w:p>
    <w:p w14:paraId="6F2B9AC2" w14:textId="69AFF343" w:rsidR="00CF411A" w:rsidRDefault="00CF411A" w:rsidP="004B518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Nothing new in regard to Jennifer </w:t>
      </w:r>
      <w:proofErr w:type="spellStart"/>
      <w:r>
        <w:rPr>
          <w:rFonts w:ascii="Times New Roman" w:eastAsia="Times New Roman" w:hAnsi="Times New Roman" w:cs="Times New Roman"/>
        </w:rPr>
        <w:t>Doudna</w:t>
      </w:r>
      <w:proofErr w:type="spellEnd"/>
    </w:p>
    <w:p w14:paraId="1E14348C" w14:textId="2D9F4CD8" w:rsidR="00CF411A" w:rsidRDefault="00CF411A" w:rsidP="004B518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 table uploaded to AAPS Officer ‘Teams’ page to vote on “alternative career” speakers</w:t>
      </w:r>
    </w:p>
    <w:p w14:paraId="5353BC2E" w14:textId="315709AC" w:rsidR="00CF411A" w:rsidRDefault="00CF411A" w:rsidP="00CF411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Alex Williams to contact patent law firm, Rupinder Kaur to contact Gail King</w:t>
      </w:r>
    </w:p>
    <w:p w14:paraId="3DD4BFA8" w14:textId="586B761E" w:rsidR="00CF411A" w:rsidRPr="00CF411A" w:rsidRDefault="00CF411A" w:rsidP="00CF411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series or moderated event of speakers may occur </w:t>
      </w:r>
    </w:p>
    <w:p w14:paraId="51A36727" w14:textId="07187397" w:rsidR="004B5181" w:rsidRDefault="00CF411A" w:rsidP="00CF411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AAPS Memberships</w:t>
      </w:r>
    </w:p>
    <w:p w14:paraId="0F4BCACE" w14:textId="5E4C92F4" w:rsidR="00CF411A" w:rsidRPr="00F64A70" w:rsidRDefault="00CF411A" w:rsidP="00F64A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maintain 12 AAPS members, including officers, to remain a viable student chapter</w:t>
      </w:r>
      <w:bookmarkStart w:id="0" w:name="_GoBack"/>
      <w:bookmarkEnd w:id="0"/>
    </w:p>
    <w:sectPr w:rsidR="00CF411A" w:rsidRPr="00F64A70" w:rsidSect="0054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2C3A"/>
    <w:multiLevelType w:val="hybridMultilevel"/>
    <w:tmpl w:val="F5E2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3"/>
    <w:rsid w:val="0005089E"/>
    <w:rsid w:val="000E3EE0"/>
    <w:rsid w:val="00101673"/>
    <w:rsid w:val="001056F3"/>
    <w:rsid w:val="0018281A"/>
    <w:rsid w:val="00222ECE"/>
    <w:rsid w:val="00240531"/>
    <w:rsid w:val="002C5124"/>
    <w:rsid w:val="003936C9"/>
    <w:rsid w:val="003B642A"/>
    <w:rsid w:val="003B7B14"/>
    <w:rsid w:val="003D5DDA"/>
    <w:rsid w:val="003E58F1"/>
    <w:rsid w:val="003F1F94"/>
    <w:rsid w:val="0042003A"/>
    <w:rsid w:val="004302D0"/>
    <w:rsid w:val="004B5181"/>
    <w:rsid w:val="005055EC"/>
    <w:rsid w:val="00541304"/>
    <w:rsid w:val="00550964"/>
    <w:rsid w:val="00565D87"/>
    <w:rsid w:val="005710DC"/>
    <w:rsid w:val="0059148F"/>
    <w:rsid w:val="005E3A5C"/>
    <w:rsid w:val="005F14BA"/>
    <w:rsid w:val="005F4C1F"/>
    <w:rsid w:val="00692249"/>
    <w:rsid w:val="006A1865"/>
    <w:rsid w:val="00705410"/>
    <w:rsid w:val="00776944"/>
    <w:rsid w:val="00796CA5"/>
    <w:rsid w:val="008237BA"/>
    <w:rsid w:val="008325E4"/>
    <w:rsid w:val="008F052A"/>
    <w:rsid w:val="009253B8"/>
    <w:rsid w:val="009338FD"/>
    <w:rsid w:val="009B5916"/>
    <w:rsid w:val="00A114C0"/>
    <w:rsid w:val="00A24C6D"/>
    <w:rsid w:val="00AF1473"/>
    <w:rsid w:val="00B26572"/>
    <w:rsid w:val="00B66746"/>
    <w:rsid w:val="00C11593"/>
    <w:rsid w:val="00CF411A"/>
    <w:rsid w:val="00D00FE8"/>
    <w:rsid w:val="00E468A4"/>
    <w:rsid w:val="00E96EF1"/>
    <w:rsid w:val="00EA18BE"/>
    <w:rsid w:val="00EE5533"/>
    <w:rsid w:val="00F260DE"/>
    <w:rsid w:val="00F30D83"/>
    <w:rsid w:val="00F44690"/>
    <w:rsid w:val="00F52BBC"/>
    <w:rsid w:val="00F64A70"/>
    <w:rsid w:val="00F82956"/>
    <w:rsid w:val="00F86E36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96BE6"/>
  <w15:chartTrackingRefBased/>
  <w15:docId w15:val="{90095C4A-85C5-BD48-A1F1-CEDD4C40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33"/>
    <w:pPr>
      <w:ind w:left="720"/>
      <w:contextualSpacing/>
    </w:pPr>
  </w:style>
  <w:style w:type="character" w:customStyle="1" w:styleId="transcript-snippetcontentbodyword">
    <w:name w:val="transcript-snippet__content__body__word"/>
    <w:basedOn w:val="DefaultParagraphFont"/>
    <w:rsid w:val="00EE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8</cp:revision>
  <dcterms:created xsi:type="dcterms:W3CDTF">2019-07-23T15:39:00Z</dcterms:created>
  <dcterms:modified xsi:type="dcterms:W3CDTF">2019-07-23T19:09:00Z</dcterms:modified>
</cp:coreProperties>
</file>